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3604" w14:textId="77777777"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14:paraId="3846FCD6" w14:textId="77777777" w:rsidR="00FE5F10" w:rsidRPr="001E197C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14:paraId="165E7F3A" w14:textId="77777777" w:rsidR="00FE5F10" w:rsidRP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1E197C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1E197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14:paraId="4243939C" w14:textId="77777777" w:rsidR="001E197C" w:rsidRDefault="001E197C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82A2B6" w14:textId="77777777" w:rsid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7C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14:paraId="6FA8EE31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6B1FB" w14:textId="3B96B38F" w:rsidR="00FE5F10" w:rsidRPr="00FE5F10" w:rsidRDefault="00566330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21.10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584AF7">
        <w:rPr>
          <w:rFonts w:ascii="Times New Roman" w:hAnsi="Times New Roman" w:cs="Times New Roman"/>
          <w:sz w:val="24"/>
          <w:szCs w:val="24"/>
        </w:rPr>
        <w:t>2</w:t>
      </w:r>
      <w:r w:rsidR="00917204">
        <w:rPr>
          <w:rFonts w:ascii="Times New Roman" w:hAnsi="Times New Roman" w:cs="Times New Roman"/>
          <w:sz w:val="24"/>
          <w:szCs w:val="24"/>
        </w:rPr>
        <w:t>1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E197C">
        <w:rPr>
          <w:rFonts w:ascii="Times New Roman" w:hAnsi="Times New Roman" w:cs="Times New Roman"/>
          <w:sz w:val="24"/>
          <w:szCs w:val="24"/>
        </w:rPr>
        <w:t xml:space="preserve">  </w:t>
      </w:r>
      <w:r w:rsidR="00D23BEA">
        <w:rPr>
          <w:rFonts w:ascii="Times New Roman" w:hAnsi="Times New Roman" w:cs="Times New Roman"/>
          <w:sz w:val="24"/>
          <w:szCs w:val="24"/>
        </w:rPr>
        <w:t xml:space="preserve">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89</w:t>
      </w:r>
    </w:p>
    <w:p w14:paraId="67A6BE7A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14:paraId="02E6356D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14:paraId="549C47AD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9DE3A2A" w14:textId="08FB5947" w:rsidR="003878A7" w:rsidRPr="00114ACC" w:rsidRDefault="003878A7" w:rsidP="003878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hAnsi="Times New Roman" w:cs="Times New Roman"/>
          <w:bCs/>
          <w:sz w:val="24"/>
          <w:szCs w:val="24"/>
        </w:rPr>
        <w:t>О внесени</w:t>
      </w:r>
      <w:r w:rsidR="00410C80">
        <w:rPr>
          <w:rFonts w:ascii="Times New Roman" w:hAnsi="Times New Roman" w:cs="Times New Roman"/>
          <w:bCs/>
          <w:sz w:val="24"/>
          <w:szCs w:val="24"/>
        </w:rPr>
        <w:t>и</w:t>
      </w:r>
      <w:r w:rsidRPr="00114ACC">
        <w:rPr>
          <w:rFonts w:ascii="Times New Roman" w:hAnsi="Times New Roman" w:cs="Times New Roman"/>
          <w:bCs/>
          <w:sz w:val="24"/>
          <w:szCs w:val="24"/>
        </w:rPr>
        <w:t xml:space="preserve"> изменений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14ACC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 xml:space="preserve">20.07.2020 </w:t>
      </w:r>
      <w:r w:rsidRPr="00114AC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77</w:t>
      </w:r>
    </w:p>
    <w:p w14:paraId="019A974C" w14:textId="77777777"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AF7C8" w14:textId="10F21FF3" w:rsidR="00FE5F10" w:rsidRPr="00FE5F10" w:rsidRDefault="00B87204" w:rsidP="001E197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В целях организации освещения улиц муниципального образования «Вороновское сельское поселение» на период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годы, в соответствии со ст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 xml:space="preserve">атьей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14 Федерального закона от 6 октября 2003 года 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в Российской Федерации»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3F07DD7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C18595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1D283197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A033AEC" w14:textId="0173B2BC" w:rsidR="00FE5F10" w:rsidRP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367C90">
        <w:rPr>
          <w:rFonts w:ascii="Times New Roman" w:hAnsi="Times New Roman" w:cs="Times New Roman"/>
          <w:color w:val="000000"/>
          <w:sz w:val="24"/>
          <w:szCs w:val="24"/>
        </w:rPr>
        <w:t>Внести изменения в</w:t>
      </w:r>
      <w:r w:rsidR="00367C9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367C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7C90"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367C90">
        <w:rPr>
          <w:rFonts w:ascii="Times New Roman" w:hAnsi="Times New Roman" w:cs="Times New Roman"/>
          <w:sz w:val="24"/>
          <w:szCs w:val="24"/>
        </w:rPr>
        <w:t>а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</w:t>
      </w:r>
      <w:r w:rsidR="00367C90">
        <w:rPr>
          <w:rFonts w:ascii="Times New Roman" w:hAnsi="Times New Roman" w:cs="Times New Roman"/>
          <w:sz w:val="24"/>
          <w:szCs w:val="24"/>
        </w:rPr>
        <w:t xml:space="preserve">от 20.07.2020 </w:t>
      </w:r>
      <w:r w:rsidR="00367C90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367C90">
        <w:rPr>
          <w:rFonts w:ascii="Times New Roman" w:hAnsi="Times New Roman" w:cs="Times New Roman"/>
          <w:sz w:val="24"/>
          <w:szCs w:val="24"/>
        </w:rPr>
        <w:t>77, согласно приложению</w:t>
      </w:r>
      <w:r w:rsidRPr="00FE5F10">
        <w:rPr>
          <w:rFonts w:ascii="Times New Roman" w:hAnsi="Times New Roman" w:cs="Times New Roman"/>
          <w:sz w:val="24"/>
          <w:szCs w:val="24"/>
        </w:rPr>
        <w:t>.</w:t>
      </w:r>
    </w:p>
    <w:p w14:paraId="58F82F62" w14:textId="7C6F07C4" w:rsidR="003B04F8" w:rsidRDefault="003B04F8" w:rsidP="00D53215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Обнародовать настоящее постановление в установленном Уставом 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 w:rsidR="00190EA1">
        <w:rPr>
          <w:rFonts w:ascii="Times New Roman" w:hAnsi="Times New Roman" w:cs="Times New Roman"/>
          <w:bCs/>
          <w:color w:val="000000"/>
          <w:sz w:val="24"/>
          <w:szCs w:val="24"/>
        </w:rPr>
        <w:t>е»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порядке и разместить на официальном сайте </w:t>
      </w:r>
      <w:r w:rsidR="008857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</w:t>
      </w:r>
      <w:r w:rsidRPr="003B04F8">
        <w:rPr>
          <w:rFonts w:ascii="Times New Roman" w:hAnsi="Times New Roman" w:cs="Times New Roman"/>
          <w:bCs/>
          <w:color w:val="000000"/>
          <w:sz w:val="24"/>
          <w:szCs w:val="24"/>
        </w:rPr>
        <w:t>Вороновского сельского поселения в сети «Интернет».</w:t>
      </w:r>
    </w:p>
    <w:p w14:paraId="443EBB46" w14:textId="77777777" w:rsidR="00FE5F10" w:rsidRDefault="00FE5F10" w:rsidP="00D5321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</w:t>
      </w:r>
      <w:r w:rsidR="0007345B" w:rsidRPr="0007345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</w:t>
      </w:r>
      <w:r w:rsidR="0007345B">
        <w:rPr>
          <w:rFonts w:ascii="Times New Roman" w:hAnsi="Times New Roman" w:cs="Times New Roman"/>
          <w:sz w:val="24"/>
          <w:szCs w:val="24"/>
        </w:rPr>
        <w:t>.</w:t>
      </w:r>
      <w:r w:rsidRPr="00FE5F1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5A3478B" w14:textId="77777777" w:rsidR="00FE5F10" w:rsidRPr="00FE5F10" w:rsidRDefault="00FE5F10" w:rsidP="00FE5F10">
      <w:pPr>
        <w:pStyle w:val="a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C80A7" w14:textId="6A692EF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603B9D62" w14:textId="77777777"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05C9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14:paraId="76FDB39F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0CAA0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33CA63AC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E8796" w14:textId="77777777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477FC" w14:textId="77777777" w:rsidR="00584A78" w:rsidRPr="00FE5F10" w:rsidRDefault="00584A78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BC701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50E3DA3" w14:textId="7A665092"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22DE015" w14:textId="74FA66F5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54CC355" w14:textId="2CEE774F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363ECF6" w14:textId="3B867C59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15D3A26" w14:textId="608C9925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0CDC1C60" w14:textId="733952FB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9316BA7" w14:textId="77FBEB43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167D6473" w14:textId="63835409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03BC951" w14:textId="50A6FF6B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1A1814A" w14:textId="1BE9D06C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3ED7F38" w14:textId="79368C30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CAD0F97" w14:textId="6A11A8C4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4284642F" w14:textId="20730811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7809258D" w14:textId="77777777" w:rsidR="00E71C0B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514BF7AB" w14:textId="77777777" w:rsidR="00E71C0B" w:rsidRPr="00FE5F10" w:rsidRDefault="00E71C0B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14:paraId="3E5F92F9" w14:textId="77777777" w:rsidR="00FE5F10" w:rsidRP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14:paraId="73961E90" w14:textId="77777777" w:rsidR="00FE5F10" w:rsidRDefault="00EB7D4B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EB7D4B">
        <w:rPr>
          <w:rFonts w:ascii="Times New Roman" w:hAnsi="Times New Roman" w:cs="Times New Roman"/>
          <w:sz w:val="16"/>
          <w:szCs w:val="16"/>
        </w:rPr>
        <w:t>т.8(38244)31-148</w:t>
      </w:r>
    </w:p>
    <w:p w14:paraId="611F7EC9" w14:textId="77777777" w:rsidR="000F688D" w:rsidRPr="00FE5F10" w:rsidRDefault="000F688D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14:paraId="104FC442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5F28C648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14:paraId="3A4B9BBD" w14:textId="77777777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01A26480" w14:textId="78E5BC3A"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4C32B6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584AF7">
        <w:rPr>
          <w:rFonts w:ascii="Times New Roman" w:hAnsi="Times New Roman" w:cs="Times New Roman"/>
          <w:sz w:val="16"/>
          <w:szCs w:val="16"/>
        </w:rPr>
        <w:t>2</w:t>
      </w:r>
      <w:r w:rsidR="00E71C0B">
        <w:rPr>
          <w:rFonts w:ascii="Times New Roman" w:hAnsi="Times New Roman" w:cs="Times New Roman"/>
          <w:sz w:val="16"/>
          <w:szCs w:val="16"/>
        </w:rPr>
        <w:t>1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14:paraId="4DF636E0" w14:textId="77777777" w:rsidR="00FE5F10" w:rsidRDefault="00FE5F10" w:rsidP="00FE5F10">
      <w:pPr>
        <w:jc w:val="right"/>
        <w:rPr>
          <w:sz w:val="24"/>
          <w:szCs w:val="24"/>
        </w:rPr>
      </w:pPr>
    </w:p>
    <w:p w14:paraId="79A407F0" w14:textId="77777777"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24D18251" w14:textId="77777777" w:rsidR="004C32B6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14812848" w14:textId="77777777" w:rsidR="004C32B6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39F3173E" w14:textId="77777777" w:rsidR="00FE5F10" w:rsidRPr="00FE5F10" w:rsidRDefault="004C32B6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3DCF6B22" w14:textId="77777777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14:paraId="594DC760" w14:textId="523D03A6"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50480E">
        <w:rPr>
          <w:rFonts w:ascii="Times New Roman" w:hAnsi="Times New Roman" w:cs="Times New Roman"/>
          <w:sz w:val="24"/>
          <w:szCs w:val="24"/>
        </w:rPr>
        <w:t>21.10</w:t>
      </w:r>
      <w:r w:rsidR="00E71C0B">
        <w:rPr>
          <w:rFonts w:ascii="Times New Roman" w:hAnsi="Times New Roman" w:cs="Times New Roman"/>
          <w:sz w:val="24"/>
          <w:szCs w:val="24"/>
        </w:rPr>
        <w:t>.2021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50480E">
        <w:rPr>
          <w:rFonts w:ascii="Times New Roman" w:hAnsi="Times New Roman" w:cs="Times New Roman"/>
          <w:sz w:val="24"/>
          <w:szCs w:val="24"/>
        </w:rPr>
        <w:t>89</w:t>
      </w:r>
    </w:p>
    <w:p w14:paraId="474F4E0E" w14:textId="77777777" w:rsidR="00457746" w:rsidRDefault="00457746" w:rsidP="00CE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7188C7" w14:textId="197E8763" w:rsidR="001439E5" w:rsidRDefault="001439E5" w:rsidP="00CE701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20.07.2020</w:t>
      </w:r>
      <w:r w:rsidR="00457746" w:rsidRPr="00457746">
        <w:rPr>
          <w:rFonts w:ascii="Times New Roman" w:hAnsi="Times New Roman" w:cs="Times New Roman"/>
          <w:sz w:val="24"/>
          <w:szCs w:val="24"/>
        </w:rPr>
        <w:t xml:space="preserve"> </w:t>
      </w:r>
      <w:r w:rsidR="00457746" w:rsidRPr="00114ACC">
        <w:rPr>
          <w:rFonts w:ascii="Times New Roman" w:hAnsi="Times New Roman" w:cs="Times New Roman"/>
          <w:sz w:val="24"/>
          <w:szCs w:val="24"/>
        </w:rPr>
        <w:t xml:space="preserve">№ </w:t>
      </w:r>
      <w:r w:rsidR="00457746">
        <w:rPr>
          <w:rFonts w:ascii="Times New Roman" w:hAnsi="Times New Roman" w:cs="Times New Roman"/>
          <w:sz w:val="24"/>
          <w:szCs w:val="24"/>
        </w:rPr>
        <w:t xml:space="preserve">77 </w:t>
      </w:r>
      <w:r w:rsidR="00457746">
        <w:rPr>
          <w:rFonts w:ascii="Times New Roman" w:hAnsi="Times New Roman" w:cs="Times New Roman"/>
          <w:bCs/>
          <w:sz w:val="24"/>
          <w:szCs w:val="24"/>
        </w:rPr>
        <w:t>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изменения:</w:t>
      </w:r>
    </w:p>
    <w:p w14:paraId="36993088" w14:textId="77777777" w:rsidR="001439E5" w:rsidRDefault="001439E5" w:rsidP="00CE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p w14:paraId="2DE79D29" w14:textId="77777777" w:rsidR="001439E5" w:rsidRPr="00114ACC" w:rsidRDefault="001439E5" w:rsidP="003A1BC1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Всего за счёт средств местного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397</w:t>
      </w:r>
      <w:r>
        <w:rPr>
          <w:rFonts w:ascii="Times New Roman" w:eastAsia="Times New Roman" w:hAnsi="Times New Roman" w:cs="Times New Roman"/>
          <w:sz w:val="24"/>
          <w:szCs w:val="24"/>
        </w:rPr>
        <w:t>,880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районного бюджета 0,000 тыс. руб.,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Pr="00284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электроэнергия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84F9E0" w14:textId="77777777" w:rsidR="001439E5" w:rsidRPr="00114ACC" w:rsidRDefault="001439E5" w:rsidP="001439E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0,000 тыс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. руб.</w:t>
      </w:r>
    </w:p>
    <w:p w14:paraId="6D72C0E4" w14:textId="77777777" w:rsidR="001439E5" w:rsidRPr="00114ACC" w:rsidRDefault="001439E5" w:rsidP="001439E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665EE5B5" w14:textId="77777777" w:rsidR="001439E5" w:rsidRPr="00114ACC" w:rsidRDefault="001439E5" w:rsidP="001439E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0,000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14:paraId="619F4CC2" w14:textId="77777777" w:rsidR="001439E5" w:rsidRPr="00114ACC" w:rsidRDefault="001439E5" w:rsidP="001439E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37509FEB" w14:textId="77777777" w:rsidR="001439E5" w:rsidRDefault="001439E5" w:rsidP="001439E5">
      <w:pPr>
        <w:pStyle w:val="a5"/>
        <w:rPr>
          <w:rFonts w:ascii="Times New Roman" w:hAnsi="Times New Roman"/>
          <w:i/>
          <w:color w:val="0000FF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0,000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Pr="002E6DBA"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  <w:t xml:space="preserve"> </w:t>
      </w:r>
    </w:p>
    <w:p w14:paraId="2B13D45D" w14:textId="74EF8D17" w:rsidR="001439E5" w:rsidRPr="002B164E" w:rsidRDefault="001439E5" w:rsidP="002974F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B164E">
        <w:rPr>
          <w:rFonts w:ascii="Times New Roman" w:hAnsi="Times New Roman" w:cs="Times New Roman"/>
          <w:sz w:val="24"/>
          <w:szCs w:val="24"/>
        </w:rPr>
        <w:t>2) в разделе «Объемы и источники финансирования» таблицу №</w:t>
      </w:r>
      <w:r w:rsidR="002974F2">
        <w:rPr>
          <w:rFonts w:ascii="Times New Roman" w:hAnsi="Times New Roman" w:cs="Times New Roman"/>
          <w:sz w:val="24"/>
          <w:szCs w:val="24"/>
        </w:rPr>
        <w:t xml:space="preserve"> </w:t>
      </w:r>
      <w:r w:rsidRPr="002B164E">
        <w:rPr>
          <w:rFonts w:ascii="Times New Roman" w:hAnsi="Times New Roman" w:cs="Times New Roman"/>
          <w:sz w:val="24"/>
          <w:szCs w:val="24"/>
        </w:rPr>
        <w:t>1 изложить в новой редакции:</w:t>
      </w:r>
    </w:p>
    <w:p w14:paraId="32C6AD08" w14:textId="77777777" w:rsidR="001439E5" w:rsidRPr="00114ACC" w:rsidRDefault="001439E5" w:rsidP="001439E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Объемы и источники финансирования</w:t>
      </w:r>
    </w:p>
    <w:p w14:paraId="0AE8DD0F" w14:textId="77777777" w:rsidR="001439E5" w:rsidRPr="00114ACC" w:rsidRDefault="001439E5" w:rsidP="001439E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3544"/>
        <w:gridCol w:w="2126"/>
        <w:gridCol w:w="1559"/>
        <w:gridCol w:w="1422"/>
        <w:gridCol w:w="15"/>
      </w:tblGrid>
      <w:tr w:rsidR="001439E5" w:rsidRPr="00C44CED" w14:paraId="421095FB" w14:textId="77777777" w:rsidTr="00214BC9">
        <w:trPr>
          <w:gridAfter w:val="1"/>
          <w:wAfter w:w="15" w:type="dxa"/>
          <w:trHeight w:val="23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A811" w14:textId="77777777" w:rsidR="00214BC9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</w:p>
          <w:p w14:paraId="22753110" w14:textId="56D5221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F787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98CF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  <w:p w14:paraId="3B6621D4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99AE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439E5" w:rsidRPr="00C44CED" w14:paraId="596AF499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69BFF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B48FF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C43CA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7E77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23D6C28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39E5" w:rsidRPr="00C44CED" w14:paraId="5D906085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8904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4CD4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0390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54AC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ED4582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14:paraId="2422BCC6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3B56C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A151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52ED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3847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FDAEAB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14:paraId="0BD871AF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CBEC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0E54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6E13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1CCA3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3434C0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14:paraId="07F62D15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0871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7D91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E517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6CCA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9A352A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14:paraId="3C253226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212D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64B5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57CA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804E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9,576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73F25A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C44CED" w14:paraId="36CED83F" w14:textId="77777777" w:rsidTr="00214BC9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B245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F26F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C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5F6C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7691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,880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EF8BB1" w14:textId="77777777" w:rsidR="001439E5" w:rsidRPr="00C44CED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14:paraId="384AC5A6" w14:textId="77777777" w:rsidR="001439E5" w:rsidRDefault="001439E5" w:rsidP="001439E5">
      <w:pPr>
        <w:pStyle w:val="1"/>
        <w:rPr>
          <w:rFonts w:ascii="Times New Roman" w:hAnsi="Times New Roman"/>
          <w:sz w:val="24"/>
          <w:szCs w:val="24"/>
        </w:rPr>
      </w:pPr>
    </w:p>
    <w:p w14:paraId="278D4633" w14:textId="43B59946" w:rsidR="001439E5" w:rsidRDefault="001439E5" w:rsidP="002974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разделе «Сведения о распределении и источниках финансирования Программы» таблицу №</w:t>
      </w:r>
      <w:r w:rsidR="00961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изложить в новой редакции:</w:t>
      </w:r>
    </w:p>
    <w:p w14:paraId="71CAE4A5" w14:textId="77777777" w:rsidR="001439E5" w:rsidRPr="00114ACC" w:rsidRDefault="001439E5" w:rsidP="001439E5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Сведения о распределении и источниках финансирования Программы</w:t>
      </w:r>
    </w:p>
    <w:p w14:paraId="0FB29125" w14:textId="77777777" w:rsidR="001439E5" w:rsidRPr="00114ACC" w:rsidRDefault="001439E5" w:rsidP="001439E5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2(тыс. руб.)</w:t>
      </w:r>
    </w:p>
    <w:tbl>
      <w:tblPr>
        <w:tblW w:w="925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249"/>
        <w:gridCol w:w="41"/>
        <w:gridCol w:w="53"/>
        <w:gridCol w:w="1291"/>
        <w:gridCol w:w="993"/>
        <w:gridCol w:w="1417"/>
        <w:gridCol w:w="1276"/>
        <w:gridCol w:w="1134"/>
      </w:tblGrid>
      <w:tr w:rsidR="001439E5" w:rsidRPr="00114ACC" w14:paraId="640DC09C" w14:textId="77777777" w:rsidTr="00961DA3">
        <w:trPr>
          <w:trHeight w:val="294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6EE04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95E46B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DC52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34F2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E4D4" w14:textId="33DE5F02" w:rsidR="001439E5" w:rsidRPr="00114ACC" w:rsidRDefault="002974F2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всего</w:t>
            </w:r>
            <w:r w:rsidR="001439E5"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8CB5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439E5" w:rsidRPr="002E6DBA" w14:paraId="53994488" w14:textId="77777777" w:rsidTr="00961DA3">
        <w:trPr>
          <w:trHeight w:val="153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31E19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6A7D5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16EDF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72858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38ED0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A890C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784FC6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439E5" w:rsidRPr="002E6DBA" w14:paraId="586475F2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6FAEF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358162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6F48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FF8A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1791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E5A0" w14:textId="77777777" w:rsidR="001439E5" w:rsidRPr="00114ACC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6FFDB1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9E5" w:rsidRPr="002E6DBA" w14:paraId="24EBC8A1" w14:textId="77777777" w:rsidTr="00961DA3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AE7E" w14:textId="77777777" w:rsidR="001439E5" w:rsidRPr="002E6DBA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14:paraId="2E602CC0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C8C7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24E7F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3CC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8C0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F98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9C1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DBF559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10E9DB07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19E4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23CD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157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84D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5F4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4C6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63EF8E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7216AD52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4571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EB68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F52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445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846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A2E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8E8F27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3AB01D90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4210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47F6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AB1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7F0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EC9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3E2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8A74CF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5019BF05" w14:textId="77777777" w:rsidTr="00961DA3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FA87" w14:textId="77777777" w:rsidR="001439E5" w:rsidRPr="002E6DBA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14:paraId="2AA81C1D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2029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9A07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A22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2AE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A20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E22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BC80DB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30275105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B541D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68C4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DB3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27B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B99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E59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E8D459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7D1E727A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BFBDD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A3F5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3EA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3F6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04A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3C2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A29AEE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665C1B77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AA03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822FFB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98A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60A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024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B54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B8748D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06D3E5B0" w14:textId="77777777" w:rsidTr="00961DA3">
        <w:trPr>
          <w:trHeight w:val="15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80B0" w14:textId="77777777" w:rsidR="001439E5" w:rsidRPr="002E6DBA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14:paraId="23780C66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4D4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98EB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553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59A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F4A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63F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65B906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717975B1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6A2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ACB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ABF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D5E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018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15CB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44FBB8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426217CB" w14:textId="77777777" w:rsidTr="00961DA3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FBD0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542B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EE4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1E6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8F9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3C3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81ECB0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600473B6" w14:textId="77777777" w:rsidTr="00961DA3">
        <w:trPr>
          <w:trHeight w:val="28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AA5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1B5B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266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48E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2121" w14:textId="77777777" w:rsidR="001439E5" w:rsidRDefault="001439E5" w:rsidP="00033D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C1B6" w14:textId="77777777" w:rsidR="001439E5" w:rsidRDefault="001439E5" w:rsidP="00033D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332AF9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14:paraId="6B30A3B8" w14:textId="77777777" w:rsidTr="00961DA3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047B" w14:textId="77777777" w:rsidR="001439E5" w:rsidRPr="002840A0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14:paraId="3652E5A4" w14:textId="77777777" w:rsidTr="00961DA3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BD2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965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C6F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14D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B33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B59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3EABD6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771899CC" w14:textId="77777777" w:rsidTr="00961DA3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A78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F0C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648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246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541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14A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54038B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704786FF" w14:textId="77777777" w:rsidTr="00961DA3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310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A8F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205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A46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452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EB4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B0B61F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14:paraId="2D8E5D5B" w14:textId="77777777" w:rsidTr="00961DA3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C64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129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112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59F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FF2B" w14:textId="77777777" w:rsidR="001439E5" w:rsidRDefault="001439E5" w:rsidP="00033D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F56E" w14:textId="77777777" w:rsidR="001439E5" w:rsidRDefault="001439E5" w:rsidP="00033D80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1434A8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14:paraId="2261B45A" w14:textId="77777777" w:rsidTr="00961DA3">
        <w:trPr>
          <w:trHeight w:val="303"/>
        </w:trPr>
        <w:tc>
          <w:tcPr>
            <w:tcW w:w="925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36C3" w14:textId="77777777" w:rsidR="001439E5" w:rsidRPr="002840A0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439E5" w:rsidRPr="002E6DBA" w14:paraId="2646263F" w14:textId="77777777" w:rsidTr="00961DA3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AE8C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5002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F8E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C7D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31C82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70CE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798DEA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04EC3824" w14:textId="77777777" w:rsidTr="00961DA3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6095D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223C0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7D68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AD9D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27AB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AE7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96529D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E6DBA" w14:paraId="3BA62367" w14:textId="77777777" w:rsidTr="00961DA3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6E2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CD6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860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17A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3C9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B3DD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A30FE8" w14:textId="77777777" w:rsidR="001439E5" w:rsidRPr="002E6DBA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B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14:paraId="45ABBA3D" w14:textId="77777777" w:rsidTr="00961DA3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0460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CE8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3AC1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E7EA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C1C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5A29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E9CEB5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439E5" w:rsidRPr="002840A0" w14:paraId="7E000E61" w14:textId="77777777" w:rsidTr="005B162F">
        <w:trPr>
          <w:trHeight w:val="545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90BF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E060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BFC7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92856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2BD4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2397,880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53E3" w14:textId="77777777" w:rsidR="001439E5" w:rsidRPr="002840A0" w:rsidRDefault="001439E5" w:rsidP="00033D8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2397,880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9E649" w14:textId="77777777" w:rsidR="001439E5" w:rsidRPr="002840A0" w:rsidRDefault="001439E5" w:rsidP="00033D8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0,000</w:t>
            </w:r>
          </w:p>
          <w:p w14:paraId="0F24488D" w14:textId="77777777" w:rsidR="001439E5" w:rsidRPr="002840A0" w:rsidRDefault="001439E5" w:rsidP="00033D8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34922D" w14:textId="77777777" w:rsidR="001439E5" w:rsidRPr="002840A0" w:rsidRDefault="001439E5" w:rsidP="001439E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2D8BAC3" w14:textId="77777777" w:rsidR="001439E5" w:rsidRPr="002840A0" w:rsidRDefault="001439E5" w:rsidP="001439E5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7E6876B" w14:textId="77777777" w:rsidR="00FE5F10" w:rsidRDefault="00FE5F10" w:rsidP="00FE5F10">
      <w:pPr>
        <w:pStyle w:val="a6"/>
        <w:jc w:val="center"/>
        <w:rPr>
          <w:sz w:val="24"/>
          <w:szCs w:val="24"/>
        </w:rPr>
      </w:pPr>
    </w:p>
    <w:sectPr w:rsidR="00FE5F10" w:rsidSect="006E7C2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30677"/>
    <w:rsid w:val="0007345B"/>
    <w:rsid w:val="00085D67"/>
    <w:rsid w:val="000F688D"/>
    <w:rsid w:val="001439E5"/>
    <w:rsid w:val="001662AA"/>
    <w:rsid w:val="00190EA1"/>
    <w:rsid w:val="001E197C"/>
    <w:rsid w:val="00214BC9"/>
    <w:rsid w:val="00265BBA"/>
    <w:rsid w:val="002974F2"/>
    <w:rsid w:val="002B032A"/>
    <w:rsid w:val="002D1D27"/>
    <w:rsid w:val="00300505"/>
    <w:rsid w:val="00302FC0"/>
    <w:rsid w:val="00367C90"/>
    <w:rsid w:val="0037507A"/>
    <w:rsid w:val="003842B0"/>
    <w:rsid w:val="003878A7"/>
    <w:rsid w:val="003A1BC1"/>
    <w:rsid w:val="003B04F8"/>
    <w:rsid w:val="00410C80"/>
    <w:rsid w:val="00457746"/>
    <w:rsid w:val="004B5F1C"/>
    <w:rsid w:val="004C32B6"/>
    <w:rsid w:val="004E3F96"/>
    <w:rsid w:val="0050480E"/>
    <w:rsid w:val="00535CCD"/>
    <w:rsid w:val="00536DCF"/>
    <w:rsid w:val="00566330"/>
    <w:rsid w:val="00584A78"/>
    <w:rsid w:val="00584AF7"/>
    <w:rsid w:val="005B162F"/>
    <w:rsid w:val="005D4087"/>
    <w:rsid w:val="006404EA"/>
    <w:rsid w:val="006442A5"/>
    <w:rsid w:val="006E7C28"/>
    <w:rsid w:val="007212C8"/>
    <w:rsid w:val="008124E9"/>
    <w:rsid w:val="00837233"/>
    <w:rsid w:val="00870A39"/>
    <w:rsid w:val="00876896"/>
    <w:rsid w:val="008857B6"/>
    <w:rsid w:val="008E2FB4"/>
    <w:rsid w:val="00917204"/>
    <w:rsid w:val="00961DA3"/>
    <w:rsid w:val="00976245"/>
    <w:rsid w:val="009B21FF"/>
    <w:rsid w:val="00AC7703"/>
    <w:rsid w:val="00B23AB2"/>
    <w:rsid w:val="00B87204"/>
    <w:rsid w:val="00BA561D"/>
    <w:rsid w:val="00C66391"/>
    <w:rsid w:val="00C7404F"/>
    <w:rsid w:val="00CE7015"/>
    <w:rsid w:val="00CF5C4C"/>
    <w:rsid w:val="00D23BEA"/>
    <w:rsid w:val="00D53215"/>
    <w:rsid w:val="00DA1C8A"/>
    <w:rsid w:val="00E71C0B"/>
    <w:rsid w:val="00EB7D4B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8A3B"/>
  <w15:docId w15:val="{684CF4FB-3304-4484-B40D-AD2EE646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1439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65</cp:revision>
  <dcterms:created xsi:type="dcterms:W3CDTF">2018-12-25T16:18:00Z</dcterms:created>
  <dcterms:modified xsi:type="dcterms:W3CDTF">2021-10-21T07:44:00Z</dcterms:modified>
</cp:coreProperties>
</file>